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6E" w:rsidRDefault="00A1036E" w:rsidP="00A103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val="en-US"/>
        </w:rPr>
      </w:pPr>
      <w:r w:rsidRPr="00A1036E"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10 </w:t>
      </w:r>
      <w:proofErr w:type="spellStart"/>
      <w:r w:rsidRPr="00A1036E">
        <w:rPr>
          <w:rFonts w:ascii="Times New Roman" w:eastAsia="Times New Roman" w:hAnsi="Times New Roman" w:cs="Times New Roman"/>
          <w:kern w:val="36"/>
          <w:sz w:val="42"/>
          <w:szCs w:val="42"/>
        </w:rPr>
        <w:t>мультфільмів</w:t>
      </w:r>
      <w:proofErr w:type="spellEnd"/>
      <w:r w:rsidRPr="00A1036E"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 для </w:t>
      </w:r>
      <w:proofErr w:type="spellStart"/>
      <w:proofErr w:type="gramStart"/>
      <w:r w:rsidRPr="00A1036E">
        <w:rPr>
          <w:rFonts w:ascii="Times New Roman" w:eastAsia="Times New Roman" w:hAnsi="Times New Roman" w:cs="Times New Roman"/>
          <w:kern w:val="36"/>
          <w:sz w:val="42"/>
          <w:szCs w:val="42"/>
        </w:rPr>
        <w:t>вс</w:t>
      </w:r>
      <w:proofErr w:type="gramEnd"/>
      <w:r w:rsidRPr="00A1036E">
        <w:rPr>
          <w:rFonts w:ascii="Times New Roman" w:eastAsia="Times New Roman" w:hAnsi="Times New Roman" w:cs="Times New Roman"/>
          <w:kern w:val="36"/>
          <w:sz w:val="42"/>
          <w:szCs w:val="42"/>
        </w:rPr>
        <w:t>ієї</w:t>
      </w:r>
      <w:proofErr w:type="spellEnd"/>
      <w:r w:rsidRPr="00A1036E"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 </w:t>
      </w:r>
      <w:proofErr w:type="spellStart"/>
      <w:r w:rsidRPr="00A1036E">
        <w:rPr>
          <w:rFonts w:ascii="Times New Roman" w:eastAsia="Times New Roman" w:hAnsi="Times New Roman" w:cs="Times New Roman"/>
          <w:kern w:val="36"/>
          <w:sz w:val="42"/>
          <w:szCs w:val="42"/>
        </w:rPr>
        <w:t>родини</w:t>
      </w:r>
      <w:proofErr w:type="spellEnd"/>
      <w:r w:rsidRPr="00A1036E">
        <w:rPr>
          <w:rFonts w:ascii="Times New Roman" w:eastAsia="Times New Roman" w:hAnsi="Times New Roman" w:cs="Times New Roman"/>
          <w:kern w:val="36"/>
          <w:sz w:val="42"/>
          <w:szCs w:val="42"/>
        </w:rPr>
        <w:t xml:space="preserve"> </w:t>
      </w:r>
    </w:p>
    <w:p w:rsidR="00A1036E" w:rsidRDefault="00A1036E" w:rsidP="00A103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val="en-US"/>
        </w:rPr>
      </w:pPr>
      <w:proofErr w:type="spellStart"/>
      <w:r w:rsidRPr="00A1036E">
        <w:rPr>
          <w:rFonts w:ascii="Times New Roman" w:eastAsia="Times New Roman" w:hAnsi="Times New Roman" w:cs="Times New Roman"/>
          <w:kern w:val="36"/>
          <w:sz w:val="42"/>
          <w:szCs w:val="42"/>
        </w:rPr>
        <w:t>із</w:t>
      </w:r>
      <w:proofErr w:type="spellEnd"/>
      <w:r w:rsidRPr="00A1036E">
        <w:rPr>
          <w:rFonts w:ascii="Times New Roman" w:eastAsia="Times New Roman" w:hAnsi="Times New Roman" w:cs="Times New Roman"/>
          <w:kern w:val="36"/>
          <w:sz w:val="42"/>
          <w:szCs w:val="42"/>
          <w:lang w:val="en-US"/>
        </w:rPr>
        <w:t xml:space="preserve"> </w:t>
      </w:r>
      <w:proofErr w:type="spellStart"/>
      <w:r w:rsidRPr="00A1036E">
        <w:rPr>
          <w:rFonts w:ascii="Times New Roman" w:eastAsia="Times New Roman" w:hAnsi="Times New Roman" w:cs="Times New Roman"/>
          <w:kern w:val="36"/>
          <w:sz w:val="42"/>
          <w:szCs w:val="42"/>
        </w:rPr>
        <w:t>найцікавішим</w:t>
      </w:r>
      <w:proofErr w:type="spellEnd"/>
      <w:r w:rsidRPr="00A1036E">
        <w:rPr>
          <w:rFonts w:ascii="Times New Roman" w:eastAsia="Times New Roman" w:hAnsi="Times New Roman" w:cs="Times New Roman"/>
          <w:kern w:val="36"/>
          <w:sz w:val="42"/>
          <w:szCs w:val="42"/>
          <w:lang w:val="en-US"/>
        </w:rPr>
        <w:t xml:space="preserve"> </w:t>
      </w:r>
      <w:r w:rsidRPr="00A1036E">
        <w:rPr>
          <w:rFonts w:ascii="Times New Roman" w:eastAsia="Times New Roman" w:hAnsi="Times New Roman" w:cs="Times New Roman"/>
          <w:kern w:val="36"/>
          <w:sz w:val="42"/>
          <w:szCs w:val="42"/>
        </w:rPr>
        <w:t>сюжетом</w:t>
      </w:r>
    </w:p>
    <w:p w:rsidR="00A1036E" w:rsidRPr="00A1036E" w:rsidRDefault="00A1036E" w:rsidP="00A103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val="en-US"/>
        </w:rPr>
      </w:pPr>
    </w:p>
    <w:p w:rsidR="00A1036E" w:rsidRP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r w:rsidRPr="00A1036E">
        <w:rPr>
          <w:rFonts w:ascii="Arial" w:eastAsia="Times New Roman" w:hAnsi="Arial" w:cs="Arial"/>
          <w:color w:val="575757"/>
          <w:sz w:val="24"/>
          <w:szCs w:val="24"/>
        </w:rPr>
        <w:t>Перегляд</w:t>
      </w:r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мультфільмів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– </w:t>
      </w:r>
      <w:r w:rsidRPr="00A1036E">
        <w:rPr>
          <w:rFonts w:ascii="Arial" w:eastAsia="Times New Roman" w:hAnsi="Arial" w:cs="Arial"/>
          <w:color w:val="575757"/>
          <w:sz w:val="24"/>
          <w:szCs w:val="24"/>
        </w:rPr>
        <w:t>один</w:t>
      </w:r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найпростіших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приємних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способів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зібратися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вс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ією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r w:rsidRPr="00A1036E">
        <w:rPr>
          <w:rFonts w:ascii="Arial" w:eastAsia="Times New Roman" w:hAnsi="Arial" w:cs="Arial"/>
          <w:color w:val="575757"/>
          <w:sz w:val="24"/>
          <w:szCs w:val="24"/>
        </w:rPr>
        <w:t>родиною</w:t>
      </w:r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Анімаційні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пригоди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містять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масу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цікавої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повчальної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інформації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яка буде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корисна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як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дітям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так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їх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батькам. У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найбільш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дохідливій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зрозумілій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формі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герої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мультфільмів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розповідають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нам про дружбу, доброту,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взаємодопомогу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необхідність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ідтримки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своїх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рідних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близьких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>.</w:t>
      </w:r>
    </w:p>
    <w:p w:rsid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Пропонуємо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зануритися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 атмосферу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чарівних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мультиплікаційних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св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ітів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>!</w:t>
      </w:r>
    </w:p>
    <w:p w:rsidR="00A1036E" w:rsidRP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</w:p>
    <w:p w:rsidR="00A1036E" w:rsidRPr="00A1036E" w:rsidRDefault="00A1036E" w:rsidP="00A1036E">
      <w:pPr>
        <w:shd w:val="clear" w:color="auto" w:fill="F2EDE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A2A"/>
          <w:sz w:val="36"/>
          <w:szCs w:val="36"/>
          <w:lang w:val="en-US"/>
        </w:rPr>
      </w:pPr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1. </w:t>
      </w:r>
      <w:proofErr w:type="spellStart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Халепа</w:t>
      </w:r>
      <w:proofErr w:type="spellEnd"/>
    </w:p>
    <w:p w:rsidR="00A1036E" w:rsidRP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Сюжет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сімейного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пригодницького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мультфільму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розгортається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навколо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пса на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пр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ізвисько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Принц,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який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звик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чому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собі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відмовляти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ін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не просто пес,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він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–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спадкоємець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величезного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спадку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який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мріють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забрати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родичі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сім’ї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>.</w:t>
      </w:r>
    </w:p>
    <w:p w:rsidR="00A1036E" w:rsidRP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І ось одного разу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трапляється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так,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Принц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опиняється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вулиці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така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ізка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життєва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зміна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буквально валить пса в шок.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Він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абсолютно не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пристосований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до того,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щоб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виживати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умовах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вулиці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все, про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він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мріє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–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скоріше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повернутися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св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багатий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будинок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Але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виявляється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не так просто. Маленькому песику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доведеться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навчитися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тільки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дружити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іншими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тваринами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й</w:t>
      </w:r>
      <w:proofErr w:type="spellEnd"/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захищати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себе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від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поганих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мисливців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які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мріють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зробити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нього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трофей.</w:t>
      </w:r>
    </w:p>
    <w:p w:rsidR="00A1036E" w:rsidRP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</w:rPr>
      </w:pPr>
      <w:hyperlink r:id="rId4" w:history="1">
        <w:r w:rsidRPr="005C365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https</w:t>
        </w:r>
        <w:r w:rsidRPr="00A1036E">
          <w:rPr>
            <w:rStyle w:val="a4"/>
            <w:rFonts w:ascii="Arial" w:eastAsia="Times New Roman" w:hAnsi="Arial" w:cs="Arial"/>
            <w:sz w:val="24"/>
            <w:szCs w:val="24"/>
          </w:rPr>
          <w:t>://</w:t>
        </w:r>
        <w:proofErr w:type="spellStart"/>
        <w:r w:rsidRPr="005C365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zatyshok</w:t>
        </w:r>
        <w:proofErr w:type="spellEnd"/>
        <w:r w:rsidRPr="00A1036E">
          <w:rPr>
            <w:rStyle w:val="a4"/>
            <w:rFonts w:ascii="Arial" w:eastAsia="Times New Roman" w:hAnsi="Arial" w:cs="Arial"/>
            <w:sz w:val="24"/>
            <w:szCs w:val="24"/>
          </w:rPr>
          <w:t>.</w:t>
        </w:r>
        <w:r w:rsidRPr="005C365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net</w:t>
        </w:r>
        <w:r w:rsidRPr="00A1036E">
          <w:rPr>
            <w:rStyle w:val="a4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5C365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ua</w:t>
        </w:r>
        <w:proofErr w:type="spellEnd"/>
        <w:r w:rsidRPr="00A1036E">
          <w:rPr>
            <w:rStyle w:val="a4"/>
            <w:rFonts w:ascii="Arial" w:eastAsia="Times New Roman" w:hAnsi="Arial" w:cs="Arial"/>
            <w:sz w:val="24"/>
            <w:szCs w:val="24"/>
          </w:rPr>
          <w:t>/</w:t>
        </w:r>
        <w:proofErr w:type="spellStart"/>
        <w:r w:rsidRPr="005C365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wp</w:t>
        </w:r>
        <w:proofErr w:type="spellEnd"/>
        <w:r w:rsidRPr="00A1036E">
          <w:rPr>
            <w:rStyle w:val="a4"/>
            <w:rFonts w:ascii="Arial" w:eastAsia="Times New Roman" w:hAnsi="Arial" w:cs="Arial"/>
            <w:sz w:val="24"/>
            <w:szCs w:val="24"/>
          </w:rPr>
          <w:t>-</w:t>
        </w:r>
        <w:r w:rsidRPr="005C365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content</w:t>
        </w:r>
        <w:r w:rsidRPr="00A1036E">
          <w:rPr>
            <w:rStyle w:val="a4"/>
            <w:rFonts w:ascii="Arial" w:eastAsia="Times New Roman" w:hAnsi="Arial" w:cs="Arial"/>
            <w:sz w:val="24"/>
            <w:szCs w:val="24"/>
          </w:rPr>
          <w:t>/</w:t>
        </w:r>
        <w:r w:rsidRPr="005C365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uploads</w:t>
        </w:r>
        <w:r w:rsidRPr="00A1036E">
          <w:rPr>
            <w:rStyle w:val="a4"/>
            <w:rFonts w:ascii="Arial" w:eastAsia="Times New Roman" w:hAnsi="Arial" w:cs="Arial"/>
            <w:sz w:val="24"/>
            <w:szCs w:val="24"/>
          </w:rPr>
          <w:t>/2020/04/</w:t>
        </w:r>
        <w:r w:rsidRPr="005C365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trouble</w:t>
        </w:r>
        <w:r w:rsidRPr="00A1036E">
          <w:rPr>
            <w:rStyle w:val="a4"/>
            <w:rFonts w:ascii="Arial" w:eastAsia="Times New Roman" w:hAnsi="Arial" w:cs="Arial"/>
            <w:sz w:val="24"/>
            <w:szCs w:val="24"/>
          </w:rPr>
          <w:t>-1-1-1024</w:t>
        </w:r>
        <w:r w:rsidRPr="005C365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x</w:t>
        </w:r>
        <w:r w:rsidRPr="00A1036E">
          <w:rPr>
            <w:rStyle w:val="a4"/>
            <w:rFonts w:ascii="Arial" w:eastAsia="Times New Roman" w:hAnsi="Arial" w:cs="Arial"/>
            <w:sz w:val="24"/>
            <w:szCs w:val="24"/>
          </w:rPr>
          <w:t>682.</w:t>
        </w:r>
        <w:r w:rsidRPr="005C365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jpg</w:t>
        </w:r>
      </w:hyperlink>
    </w:p>
    <w:p w:rsidR="00A1036E" w:rsidRP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</w:rPr>
      </w:pPr>
    </w:p>
    <w:p w:rsidR="00A1036E" w:rsidRPr="00A1036E" w:rsidRDefault="00A1036E" w:rsidP="00A1036E">
      <w:pPr>
        <w:shd w:val="clear" w:color="auto" w:fill="F2EDE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A2A"/>
          <w:sz w:val="36"/>
          <w:szCs w:val="36"/>
          <w:lang w:val="en-US"/>
        </w:rPr>
      </w:pPr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2. </w:t>
      </w:r>
      <w:proofErr w:type="spellStart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Віллі</w:t>
      </w:r>
      <w:proofErr w:type="spellEnd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 </w:t>
      </w:r>
      <w:proofErr w:type="spellStart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і</w:t>
      </w:r>
      <w:proofErr w:type="spellEnd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 </w:t>
      </w:r>
      <w:proofErr w:type="spellStart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таємнича</w:t>
      </w:r>
      <w:proofErr w:type="spellEnd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 планета</w:t>
      </w:r>
    </w:p>
    <w:p w:rsid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Десятирічний</w:t>
      </w:r>
      <w:proofErr w:type="spellEnd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іллі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відправляється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батьками у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відкритий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космос.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Несподівано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їх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корабель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зазнає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аварії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потрапивши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ід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метеоритний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дощ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Батьки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поміщають</w:t>
      </w:r>
      <w:proofErr w:type="spellEnd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іллі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разом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роботом Баком 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герметичну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капсулу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висаджують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найближчій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планеті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обіцяючи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незабаром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повернутися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за ними.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Вийшовши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капсули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Віллі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спостерігає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красивий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пейзаж,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куди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не ступала нога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людини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Представники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флори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фауни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цій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планеті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вражають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хлопчика фантастичною красою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ізноманітністю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До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компанії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землян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приєднується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добродушний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відважний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зві</w:t>
      </w:r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</w:t>
      </w:r>
      <w:proofErr w:type="spellEnd"/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Флеш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Він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допомага</w:t>
      </w:r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є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іллі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освоїтися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умовах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диких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джунглів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своєчасно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попереджає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його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про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небезпеку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насувається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>.</w:t>
      </w:r>
    </w:p>
    <w:p w:rsid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hyperlink r:id="rId5" w:history="1">
        <w:r w:rsidRPr="005C365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https://zatyshok.net.ua/wp-content/uploads/2020/04/trouble-1-1-1024x682.jpg</w:t>
        </w:r>
      </w:hyperlink>
    </w:p>
    <w:p w:rsidR="00A1036E" w:rsidRP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</w:p>
    <w:p w:rsidR="00A1036E" w:rsidRPr="00A1036E" w:rsidRDefault="00A1036E" w:rsidP="00A1036E">
      <w:pPr>
        <w:shd w:val="clear" w:color="auto" w:fill="F2EDE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A2A"/>
          <w:sz w:val="36"/>
          <w:szCs w:val="36"/>
          <w:lang w:val="en-US"/>
        </w:rPr>
      </w:pPr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3. Клара </w:t>
      </w:r>
      <w:proofErr w:type="spellStart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і</w:t>
      </w:r>
      <w:proofErr w:type="spellEnd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 </w:t>
      </w:r>
      <w:proofErr w:type="spellStart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чарівний</w:t>
      </w:r>
      <w:proofErr w:type="spellEnd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 дракон</w:t>
      </w:r>
    </w:p>
    <w:p w:rsid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lastRenderedPageBreak/>
        <w:t>Події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мультфільму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відбуваються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чарівному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лісі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куди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не ступала нога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людини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де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збереглися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істоти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відомі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науці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Саме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цьому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лісі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раз в десять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століть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відбувається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воістину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магічна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подія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– там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з’</w:t>
      </w:r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являється</w:t>
      </w:r>
      <w:proofErr w:type="spellEnd"/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справжнісінький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дракон,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який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на додачу до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всього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володіє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надприродними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здібностями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Саме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здібності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зробили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дракона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об’єктом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полювання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для сил зла,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тепер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добродушній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тварині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потрібна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допомога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>.</w:t>
      </w:r>
    </w:p>
    <w:p w:rsid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hyperlink r:id="rId6" w:history="1">
        <w:r w:rsidRPr="005C365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https://zatyshok.net.ua/wp-content/uploads/2020/04/38iVKEKnqHENhfCaePBavkTJRDb-1024x576.jpg</w:t>
        </w:r>
      </w:hyperlink>
    </w:p>
    <w:p w:rsidR="00A1036E" w:rsidRP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</w:p>
    <w:p w:rsidR="00A1036E" w:rsidRPr="00A1036E" w:rsidRDefault="00A1036E" w:rsidP="00A1036E">
      <w:pPr>
        <w:shd w:val="clear" w:color="auto" w:fill="F2EDE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A2A"/>
          <w:sz w:val="36"/>
          <w:szCs w:val="36"/>
          <w:lang w:val="en-US"/>
        </w:rPr>
      </w:pPr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4. </w:t>
      </w:r>
      <w:proofErr w:type="spellStart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Грінч</w:t>
      </w:r>
      <w:proofErr w:type="spellEnd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 (2018)</w:t>
      </w:r>
    </w:p>
    <w:p w:rsid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Колись давно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Грінча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дуже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образили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Його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дивна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незвична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зовнішність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спровокувала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потік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насмішок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його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адресу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боку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жителів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Хтовську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ісля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цього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Грінч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віддалився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від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усього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суспільства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більше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хотів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жити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людьми. Так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він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став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жити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темній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печері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подалі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від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чужих очей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Хтовську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єдиним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своїм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другом – псом Максом. Але ось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наближається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Новий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ік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Всі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жителі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міста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готуються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до свята, 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Грінч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тим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часом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вирішує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його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вкрасти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>.</w:t>
      </w:r>
    </w:p>
    <w:p w:rsid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hyperlink r:id="rId7" w:history="1">
        <w:r w:rsidRPr="005C365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https://zatyshok.net.ua/wp-content/uploads/2020/04/88768-1024x535.png</w:t>
        </w:r>
      </w:hyperlink>
    </w:p>
    <w:p w:rsidR="00A1036E" w:rsidRP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</w:p>
    <w:p w:rsidR="00A1036E" w:rsidRPr="00A1036E" w:rsidRDefault="00A1036E" w:rsidP="00A1036E">
      <w:pPr>
        <w:shd w:val="clear" w:color="auto" w:fill="F2EDE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A2A"/>
          <w:sz w:val="36"/>
          <w:szCs w:val="36"/>
          <w:lang w:val="en-US"/>
        </w:rPr>
      </w:pPr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5. </w:t>
      </w:r>
      <w:proofErr w:type="spellStart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Шпигуни</w:t>
      </w:r>
      <w:proofErr w:type="spellEnd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 </w:t>
      </w:r>
      <w:proofErr w:type="spellStart"/>
      <w:proofErr w:type="gramStart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п</w:t>
      </w:r>
      <w:proofErr w:type="gramEnd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ід</w:t>
      </w:r>
      <w:proofErr w:type="spellEnd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 </w:t>
      </w:r>
      <w:proofErr w:type="spellStart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прикриттям</w:t>
      </w:r>
      <w:proofErr w:type="spellEnd"/>
    </w:p>
    <w:p w:rsidR="00A1036E" w:rsidRP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r w:rsidRPr="00A1036E">
        <w:rPr>
          <w:rFonts w:ascii="Arial" w:eastAsia="Times New Roman" w:hAnsi="Arial" w:cs="Arial"/>
          <w:color w:val="575757"/>
          <w:sz w:val="24"/>
          <w:szCs w:val="24"/>
        </w:rPr>
        <w:t>Сюжет</w:t>
      </w:r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цієї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сімейної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r w:rsidRPr="00A1036E">
        <w:rPr>
          <w:rFonts w:ascii="Arial" w:eastAsia="Times New Roman" w:hAnsi="Arial" w:cs="Arial"/>
          <w:color w:val="575757"/>
          <w:sz w:val="24"/>
          <w:szCs w:val="24"/>
        </w:rPr>
        <w:t>фантастики</w:t>
      </w:r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r w:rsidRPr="00A1036E">
        <w:rPr>
          <w:rFonts w:ascii="Arial" w:eastAsia="Times New Roman" w:hAnsi="Arial" w:cs="Arial"/>
          <w:color w:val="575757"/>
          <w:sz w:val="24"/>
          <w:szCs w:val="24"/>
        </w:rPr>
        <w:t>крутиться</w:t>
      </w:r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навколо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двох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r w:rsidRPr="00A1036E">
        <w:rPr>
          <w:rFonts w:ascii="Arial" w:eastAsia="Times New Roman" w:hAnsi="Arial" w:cs="Arial"/>
          <w:color w:val="575757"/>
          <w:sz w:val="24"/>
          <w:szCs w:val="24"/>
        </w:rPr>
        <w:t>абсолютно</w:t>
      </w:r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ізних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супершпигунів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які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змушені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працювати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спільно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заради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порятунку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всього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світу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  <w:lang w:val="en-US"/>
        </w:rPr>
        <w:t>.</w:t>
      </w:r>
    </w:p>
    <w:p w:rsid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Головний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герой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Ленс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Стерлінг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–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кращий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агент,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не провалив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жодну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місію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І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все не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тільки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завдяки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навичкам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самого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Ленса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й</w:t>
      </w:r>
      <w:proofErr w:type="spellEnd"/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завдяки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винаходам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його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напарника –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трохи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божевільного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молодого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генія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Уолтера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Беккета. За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допомогою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ізних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технологій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Стерлінгу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вдається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те,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під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силу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звичайним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людям. Агент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вміє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літати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лазити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по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ст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інах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їх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штаб-квартира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настільки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зашифрована,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жоден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злочинець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навіть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наважиться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спробувати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неї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забратися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Але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придумав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Беккет на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цей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раз?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Щоб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провалити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нову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місію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агентам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доведеться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ризик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перетворити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одного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них 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голуба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Чи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допоможе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їм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врятувати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людство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від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нової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глобальної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загрози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? І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чи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зможуть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вони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потім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повернути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собі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людську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подобу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>?</w:t>
      </w:r>
    </w:p>
    <w:p w:rsid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hyperlink r:id="rId8" w:history="1">
        <w:r w:rsidRPr="005C365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https://zatyshok.net.ua/wp-content/uploads/2020/04/88768-1024x535.png</w:t>
        </w:r>
      </w:hyperlink>
    </w:p>
    <w:p w:rsidR="00A1036E" w:rsidRP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</w:p>
    <w:p w:rsidR="00A1036E" w:rsidRPr="00A1036E" w:rsidRDefault="00A1036E" w:rsidP="00A1036E">
      <w:pPr>
        <w:shd w:val="clear" w:color="auto" w:fill="F2EDE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A2A"/>
          <w:sz w:val="36"/>
          <w:szCs w:val="36"/>
          <w:lang w:val="en-US"/>
        </w:rPr>
      </w:pPr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6. </w:t>
      </w:r>
      <w:proofErr w:type="spellStart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Співай</w:t>
      </w:r>
      <w:proofErr w:type="spellEnd"/>
    </w:p>
    <w:p w:rsid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У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св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іті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де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живуть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тварини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театр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знаходиться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межі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закриття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Розуміючи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незабаром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втратить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своє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улюблене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дітище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коала на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м’я</w:t>
      </w:r>
      <w:proofErr w:type="spellEnd"/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Бастер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Мун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робить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lastRenderedPageBreak/>
        <w:t>останню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спробу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врятувати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заклад. Для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цього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він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організовує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масштабний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вокальний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конкурс, 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якому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може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взяти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участь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будь-який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житель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іста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–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свинка-домогосподарка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втомлена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від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домашніх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турбот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горила-бандит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скромна слониха,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миша-авантюрист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навіть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дикобраз-рокер.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Переможець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змагання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отримає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грошовий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приз у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розмі</w:t>
      </w:r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100 тис. дол. Але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чи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допоможе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повернути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забуту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славу театру?</w:t>
      </w:r>
    </w:p>
    <w:p w:rsid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hyperlink r:id="rId9" w:history="1">
        <w:r w:rsidRPr="005C365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https://zatyshok.net.ua/wp-content/uploads/2020/04/e4753-sing2bbuster2bmoon-1024x684.jpg</w:t>
        </w:r>
      </w:hyperlink>
    </w:p>
    <w:p w:rsidR="00A1036E" w:rsidRP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</w:p>
    <w:p w:rsidR="00A1036E" w:rsidRPr="00A1036E" w:rsidRDefault="00A1036E" w:rsidP="00A1036E">
      <w:pPr>
        <w:shd w:val="clear" w:color="auto" w:fill="F2EDE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A2A"/>
          <w:sz w:val="36"/>
          <w:szCs w:val="36"/>
          <w:lang w:val="en-US"/>
        </w:rPr>
      </w:pPr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7. </w:t>
      </w:r>
      <w:proofErr w:type="spellStart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Секрети</w:t>
      </w:r>
      <w:proofErr w:type="spellEnd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 </w:t>
      </w:r>
      <w:proofErr w:type="spellStart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домашніх</w:t>
      </w:r>
      <w:proofErr w:type="spellEnd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 </w:t>
      </w:r>
      <w:proofErr w:type="spellStart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тварин</w:t>
      </w:r>
      <w:proofErr w:type="spellEnd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 2</w:t>
      </w:r>
    </w:p>
    <w:p w:rsid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Подивіться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прямо зараз 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очі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своєму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домашньому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вихованцеві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(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собаці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кішці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хом’яков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або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рибкам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).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Можливо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не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ідозрюєте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але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його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або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її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щось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глибоко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тривожить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Нещасливе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кохання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відсутність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розуміння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боку господаря,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непереборна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тяга до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тапків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або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носків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якою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впоратися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самому… Але у пса Макса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дещо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інша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історія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!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Спочатку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його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турбувало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поява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дитини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будинку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адже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його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господиня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Кеті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знайшла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свою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любов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вийшла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заміж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поті</w:t>
      </w:r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</w:t>
      </w:r>
      <w:proofErr w:type="spellEnd"/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разом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пухнастим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другом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Дюком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вони стали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самі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турбуватися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за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дитинча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Адже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св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іт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навколо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такий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небезпечний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!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Суцільні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нерви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переживання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!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Щоб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заспокоїться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вони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вс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ією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сім’єю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йдуть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у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відпустку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канікули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де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їх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уже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чекають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нові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пригоди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цей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же час кролик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Сніжок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робить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дуже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важливу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справу –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бореться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небезпечними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злочинцями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які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тримають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нелегальний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цирк,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рятує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нещасних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тварин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>.</w:t>
      </w:r>
    </w:p>
    <w:p w:rsid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hyperlink r:id="rId10" w:history="1">
        <w:r w:rsidRPr="005C365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https://zatyshok.net.ua/wp-content/uploads/2020/04/e4753-sing2bbuster2bmoon-1024x684.jpg</w:t>
        </w:r>
      </w:hyperlink>
    </w:p>
    <w:p w:rsidR="00A1036E" w:rsidRP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</w:p>
    <w:p w:rsidR="00A1036E" w:rsidRPr="00A1036E" w:rsidRDefault="00A1036E" w:rsidP="00A1036E">
      <w:pPr>
        <w:shd w:val="clear" w:color="auto" w:fill="F2EDE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A2A"/>
          <w:sz w:val="36"/>
          <w:szCs w:val="36"/>
          <w:lang w:val="en-US"/>
        </w:rPr>
      </w:pPr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8. </w:t>
      </w:r>
      <w:proofErr w:type="spellStart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Нікчемний</w:t>
      </w:r>
      <w:proofErr w:type="spellEnd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 я 3</w:t>
      </w:r>
    </w:p>
    <w:p w:rsid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Серія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улюблених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комедійних-пригодницьких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мультфільмів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трива</w:t>
      </w:r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є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>.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цей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раз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Грю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раптово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вирішив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зав’язати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кримінальним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минулим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насолоджується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тихим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сімейним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життям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виховуючи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трьох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чарівних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доньок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Однак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незабаром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спокійному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життю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прийде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кінець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а на головного героя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звалиться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купа проблем.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Точніше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проблем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всього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дві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але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зате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яких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!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Багатодітному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батьку разом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своєю</w:t>
      </w:r>
      <w:proofErr w:type="spellEnd"/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дружиною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належить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знову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згадати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своє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ремесло,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адже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вони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тепер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почесні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члени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Антизлодійської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ліги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цей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же час на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арені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з’</w:t>
      </w:r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являється</w:t>
      </w:r>
      <w:proofErr w:type="spellEnd"/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новий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злочинець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Грегорі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–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харизматичний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танцюрист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спритний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хитрий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лиходій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80-х. Планета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знову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небезпеці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тільки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суперкоманда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може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врятувати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її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>.</w:t>
      </w:r>
    </w:p>
    <w:p w:rsidR="00A1036E" w:rsidRPr="00A1036E" w:rsidRDefault="00524B8D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r w:rsidRPr="00524B8D">
        <w:rPr>
          <w:rFonts w:ascii="Arial" w:eastAsia="Times New Roman" w:hAnsi="Arial" w:cs="Arial"/>
          <w:color w:val="575757"/>
          <w:sz w:val="24"/>
          <w:szCs w:val="24"/>
          <w:lang w:val="en-US"/>
        </w:rPr>
        <w:t>https://zatyshok.net.ua/wp-content/uploads/2020/04/sekrety-domashnih-tvaryn-1-1024x576.jpg</w:t>
      </w:r>
    </w:p>
    <w:p w:rsidR="00A1036E" w:rsidRPr="00A1036E" w:rsidRDefault="00A1036E" w:rsidP="00A1036E">
      <w:pPr>
        <w:shd w:val="clear" w:color="auto" w:fill="F2EDE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A2A"/>
          <w:sz w:val="36"/>
          <w:szCs w:val="36"/>
          <w:lang w:val="en-US"/>
        </w:rPr>
      </w:pPr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lastRenderedPageBreak/>
        <w:t xml:space="preserve">9. </w:t>
      </w:r>
      <w:proofErr w:type="spellStart"/>
      <w:proofErr w:type="gramStart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Пос</w:t>
      </w:r>
      <w:proofErr w:type="gramEnd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іпаки</w:t>
      </w:r>
      <w:proofErr w:type="spellEnd"/>
    </w:p>
    <w:p w:rsid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найдавніших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часів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Посіпаки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жили,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щоб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служити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самим злим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небезпечним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персонажам, будь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тиранозавр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Рекс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або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Наполеон.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Цього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разу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маленькі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жовті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бешкетники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відправляються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 Нью-Йорк, де на них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чекає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найнебезпечніша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суперзлодійка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Скарлет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Оверкілл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пообіцявши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їм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славу,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багатство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«банана».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ж за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пригода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чекає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Кевіна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Стюарта, Боба?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Чи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зможуть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Міньйони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знайти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свого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господаря,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якому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будуть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служити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вірно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до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кінця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днів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>?</w:t>
      </w:r>
    </w:p>
    <w:p w:rsidR="00A1036E" w:rsidRDefault="00524B8D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hyperlink r:id="rId11" w:history="1">
        <w:r w:rsidRPr="005C3658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https://zatyshok.net.ua/wp-content/uploads/2020/04/maxresdefault-2-1024x576.jpg</w:t>
        </w:r>
      </w:hyperlink>
    </w:p>
    <w:p w:rsidR="00524B8D" w:rsidRPr="00A1036E" w:rsidRDefault="00524B8D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</w:p>
    <w:p w:rsidR="00A1036E" w:rsidRPr="00A1036E" w:rsidRDefault="00A1036E" w:rsidP="00A1036E">
      <w:pPr>
        <w:shd w:val="clear" w:color="auto" w:fill="F2EDEA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A2A2A"/>
          <w:sz w:val="36"/>
          <w:szCs w:val="36"/>
          <w:lang w:val="en-US"/>
        </w:rPr>
      </w:pPr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10. Як </w:t>
      </w:r>
      <w:proofErr w:type="spellStart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>приборкати</w:t>
      </w:r>
      <w:proofErr w:type="spellEnd"/>
      <w:r w:rsidRPr="00A1036E">
        <w:rPr>
          <w:rFonts w:ascii="Times New Roman" w:eastAsia="Times New Roman" w:hAnsi="Times New Roman" w:cs="Times New Roman"/>
          <w:color w:val="2A2A2A"/>
          <w:sz w:val="36"/>
          <w:szCs w:val="36"/>
        </w:rPr>
        <w:t xml:space="preserve"> дракона 3</w:t>
      </w:r>
    </w:p>
    <w:p w:rsidR="00A1036E" w:rsidRDefault="00A1036E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ікінги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дракони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знову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вийдуть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перший план,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щоб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перемогти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чергового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безжального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ворога,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повірте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битва буде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неймовірно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цікавою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.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Крім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добре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знайомих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персонажів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зможете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побачити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нових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героїв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нові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клопоти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а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також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незвичну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для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даного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мультфільму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романтичну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історію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адже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як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пам’ятаєте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попередній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частині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Гикавка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його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в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>ірний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друг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Беззубик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зустріли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нарешті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дам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свого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серця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! Як же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розвиватимуться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їх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заплутані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стосунки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в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подальшому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,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які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неймовірні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небезпеки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чекають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gram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наших</w:t>
      </w:r>
      <w:proofErr w:type="gram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героїв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</w:t>
      </w:r>
      <w:proofErr w:type="spellStart"/>
      <w:r w:rsidRPr="00A1036E">
        <w:rPr>
          <w:rFonts w:ascii="Arial" w:eastAsia="Times New Roman" w:hAnsi="Arial" w:cs="Arial"/>
          <w:color w:val="575757"/>
          <w:sz w:val="24"/>
          <w:szCs w:val="24"/>
        </w:rPr>
        <w:t>цього</w:t>
      </w:r>
      <w:proofErr w:type="spellEnd"/>
      <w:r w:rsidRPr="00A1036E">
        <w:rPr>
          <w:rFonts w:ascii="Arial" w:eastAsia="Times New Roman" w:hAnsi="Arial" w:cs="Arial"/>
          <w:color w:val="575757"/>
          <w:sz w:val="24"/>
          <w:szCs w:val="24"/>
        </w:rPr>
        <w:t xml:space="preserve"> разу?</w:t>
      </w:r>
    </w:p>
    <w:p w:rsidR="00524B8D" w:rsidRPr="00A1036E" w:rsidRDefault="00524B8D" w:rsidP="00A1036E">
      <w:pPr>
        <w:shd w:val="clear" w:color="auto" w:fill="F2EDEA"/>
        <w:spacing w:after="0" w:line="400" w:lineRule="atLeast"/>
        <w:jc w:val="both"/>
        <w:rPr>
          <w:rFonts w:ascii="Arial" w:eastAsia="Times New Roman" w:hAnsi="Arial" w:cs="Arial"/>
          <w:color w:val="575757"/>
          <w:sz w:val="24"/>
          <w:szCs w:val="24"/>
          <w:lang w:val="en-US"/>
        </w:rPr>
      </w:pPr>
    </w:p>
    <w:p w:rsidR="00C616FD" w:rsidRDefault="00524B8D">
      <w:r w:rsidRPr="00524B8D">
        <w:t>https://zatyshok.net.ua/wp-content/uploads/2020/04/dr-pic4_zoom-1500x1500-57568-1024x571.jpg</w:t>
      </w:r>
    </w:p>
    <w:sectPr w:rsidR="00C6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1036E"/>
    <w:rsid w:val="00524B8D"/>
    <w:rsid w:val="00A1036E"/>
    <w:rsid w:val="00C6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10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3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103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-views-count">
    <w:name w:val="post-views-count"/>
    <w:basedOn w:val="a0"/>
    <w:rsid w:val="00A1036E"/>
  </w:style>
  <w:style w:type="character" w:customStyle="1" w:styleId="postsharesingle">
    <w:name w:val="post__share_single"/>
    <w:basedOn w:val="a0"/>
    <w:rsid w:val="00A1036E"/>
  </w:style>
  <w:style w:type="paragraph" w:styleId="a3">
    <w:name w:val="Normal (Web)"/>
    <w:basedOn w:val="a"/>
    <w:uiPriority w:val="99"/>
    <w:semiHidden/>
    <w:unhideWhenUsed/>
    <w:rsid w:val="00A1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103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8492">
              <w:marLeft w:val="0"/>
              <w:marRight w:val="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1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5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9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7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9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6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25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6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tyshok.net.ua/wp-content/uploads/2020/04/88768-1024x535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tyshok.net.ua/wp-content/uploads/2020/04/88768-1024x535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tyshok.net.ua/wp-content/uploads/2020/04/38iVKEKnqHENhfCaePBavkTJRDb-1024x576.jpg" TargetMode="External"/><Relationship Id="rId11" Type="http://schemas.openxmlformats.org/officeDocument/2006/relationships/hyperlink" Target="https://zatyshok.net.ua/wp-content/uploads/2020/04/maxresdefault-2-1024x576.jpg" TargetMode="External"/><Relationship Id="rId5" Type="http://schemas.openxmlformats.org/officeDocument/2006/relationships/hyperlink" Target="https://zatyshok.net.ua/wp-content/uploads/2020/04/trouble-1-1-1024x682.jpg" TargetMode="External"/><Relationship Id="rId10" Type="http://schemas.openxmlformats.org/officeDocument/2006/relationships/hyperlink" Target="https://zatyshok.net.ua/wp-content/uploads/2020/04/e4753-sing2bbuster2bmoon-1024x684.jpg" TargetMode="External"/><Relationship Id="rId4" Type="http://schemas.openxmlformats.org/officeDocument/2006/relationships/hyperlink" Target="https://zatyshok.net.ua/wp-content/uploads/2020/04/trouble-1-1-1024x682.jpg" TargetMode="External"/><Relationship Id="rId9" Type="http://schemas.openxmlformats.org/officeDocument/2006/relationships/hyperlink" Target="https://zatyshok.net.ua/wp-content/uploads/2020/04/e4753-sing2bbuster2bmoon-1024x68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2020-04-08T10:19:00Z</dcterms:created>
  <dcterms:modified xsi:type="dcterms:W3CDTF">2020-04-08T10:32:00Z</dcterms:modified>
</cp:coreProperties>
</file>